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56" w:rsidRDefault="00A542AA" w:rsidP="00A542AA">
      <w:pPr>
        <w:jc w:val="center"/>
        <w:rPr>
          <w:b/>
          <w:sz w:val="36"/>
          <w:szCs w:val="36"/>
        </w:rPr>
      </w:pPr>
      <w:r w:rsidRPr="00E70B56">
        <w:rPr>
          <w:b/>
          <w:sz w:val="36"/>
          <w:szCs w:val="36"/>
        </w:rPr>
        <w:t xml:space="preserve">Циклограмма деятельности заведующего </w:t>
      </w:r>
    </w:p>
    <w:p w:rsidR="00A542AA" w:rsidRPr="00E70B56" w:rsidRDefault="00A542AA" w:rsidP="00A542AA">
      <w:pPr>
        <w:jc w:val="center"/>
        <w:rPr>
          <w:b/>
          <w:sz w:val="36"/>
          <w:szCs w:val="36"/>
        </w:rPr>
      </w:pPr>
      <w:r w:rsidRPr="00E70B56">
        <w:rPr>
          <w:b/>
          <w:sz w:val="36"/>
          <w:szCs w:val="36"/>
        </w:rPr>
        <w:t>МБДОУ – детский сад комбинированного вида № 18</w:t>
      </w:r>
    </w:p>
    <w:p w:rsidR="00E70B56" w:rsidRPr="00E70B56" w:rsidRDefault="00E70B56" w:rsidP="00E70B56">
      <w:pPr>
        <w:rPr>
          <w:rFonts w:ascii="Verdana" w:hAnsi="Verdana"/>
          <w:b/>
          <w:sz w:val="28"/>
          <w:szCs w:val="28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8D7D7"/>
          <w:left w:val="outset" w:sz="6" w:space="0" w:color="A8D7D7"/>
          <w:bottom w:val="outset" w:sz="6" w:space="0" w:color="A8D7D7"/>
          <w:right w:val="outset" w:sz="6" w:space="0" w:color="A8D7D7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256"/>
        <w:gridCol w:w="4769"/>
        <w:gridCol w:w="2684"/>
        <w:gridCol w:w="3365"/>
        <w:gridCol w:w="3927"/>
      </w:tblGrid>
      <w:tr w:rsidR="00A542AA" w:rsidTr="001A2CA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E70B56" w:rsidRDefault="00A542AA" w:rsidP="001A2CA3">
            <w:pPr>
              <w:jc w:val="center"/>
              <w:rPr>
                <w:sz w:val="18"/>
                <w:szCs w:val="18"/>
              </w:rPr>
            </w:pPr>
            <w:r w:rsidRPr="00E70B56">
              <w:rPr>
                <w:b/>
                <w:bCs/>
                <w:sz w:val="18"/>
                <w:szCs w:val="18"/>
              </w:rPr>
              <w:t>Дни недели, время дня</w:t>
            </w:r>
          </w:p>
        </w:tc>
        <w:tc>
          <w:tcPr>
            <w:tcW w:w="0" w:type="auto"/>
            <w:gridSpan w:val="4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E70B56" w:rsidRDefault="00A542AA" w:rsidP="001A2CA3">
            <w:pPr>
              <w:jc w:val="center"/>
              <w:rPr>
                <w:sz w:val="28"/>
                <w:szCs w:val="28"/>
              </w:rPr>
            </w:pPr>
            <w:r w:rsidRPr="00E70B56">
              <w:rPr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A542AA" w:rsidTr="001A2CA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6C0A06" w:rsidRDefault="00A542AA" w:rsidP="001A2C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A542AA" w:rsidP="001A2CA3">
            <w:pPr>
              <w:jc w:val="center"/>
            </w:pPr>
            <w:r w:rsidRPr="00D516B4">
              <w:rPr>
                <w:i/>
                <w:iCs/>
              </w:rPr>
              <w:t>1-я неделя</w:t>
            </w: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A542AA" w:rsidP="001A2CA3">
            <w:pPr>
              <w:jc w:val="center"/>
            </w:pPr>
            <w:r w:rsidRPr="00D516B4">
              <w:rPr>
                <w:i/>
                <w:iCs/>
              </w:rPr>
              <w:t>2-я неделя</w:t>
            </w: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A542AA" w:rsidP="001A2CA3">
            <w:pPr>
              <w:jc w:val="center"/>
            </w:pPr>
            <w:r w:rsidRPr="00D516B4">
              <w:rPr>
                <w:i/>
                <w:iCs/>
              </w:rPr>
              <w:t>3-я неделя</w:t>
            </w: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A542AA" w:rsidP="001A2CA3">
            <w:pPr>
              <w:jc w:val="center"/>
            </w:pPr>
            <w:r w:rsidRPr="00D516B4">
              <w:rPr>
                <w:i/>
                <w:iCs/>
              </w:rPr>
              <w:t>4-я неделя</w:t>
            </w:r>
          </w:p>
        </w:tc>
      </w:tr>
      <w:tr w:rsidR="00A542AA" w:rsidTr="001A2CA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shd w:val="clear" w:color="auto" w:fill="A8D7D7"/>
            <w:vAlign w:val="center"/>
          </w:tcPr>
          <w:p w:rsidR="00A542AA" w:rsidRPr="00D516B4" w:rsidRDefault="00A542AA" w:rsidP="001A2CA3">
            <w:pPr>
              <w:jc w:val="center"/>
            </w:pPr>
            <w:r w:rsidRPr="00D516B4">
              <w:rPr>
                <w:b/>
                <w:bCs/>
              </w:rPr>
              <w:t>Понедельник</w:t>
            </w:r>
          </w:p>
        </w:tc>
      </w:tr>
      <w:tr w:rsidR="00A542AA" w:rsidTr="00946F33">
        <w:trPr>
          <w:trHeight w:val="824"/>
          <w:tblCellSpacing w:w="0" w:type="dxa"/>
          <w:jc w:val="center"/>
        </w:trPr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946F33" w:rsidRPr="00E70B56" w:rsidRDefault="00A542AA" w:rsidP="001A2CA3">
            <w:pPr>
              <w:rPr>
                <w:b/>
                <w:sz w:val="18"/>
                <w:szCs w:val="18"/>
              </w:rPr>
            </w:pPr>
            <w:r w:rsidRPr="00E70B56">
              <w:rPr>
                <w:b/>
                <w:sz w:val="18"/>
                <w:szCs w:val="18"/>
              </w:rPr>
              <w:t xml:space="preserve">1-ая </w:t>
            </w:r>
          </w:p>
          <w:p w:rsidR="00A542AA" w:rsidRPr="00E70B56" w:rsidRDefault="00A542AA" w:rsidP="001A2CA3">
            <w:pPr>
              <w:rPr>
                <w:sz w:val="18"/>
                <w:szCs w:val="18"/>
              </w:rPr>
            </w:pPr>
            <w:r w:rsidRPr="00E70B56">
              <w:rPr>
                <w:sz w:val="18"/>
                <w:szCs w:val="18"/>
              </w:rPr>
              <w:t>половина дня</w:t>
            </w:r>
          </w:p>
        </w:tc>
        <w:tc>
          <w:tcPr>
            <w:tcW w:w="0" w:type="auto"/>
            <w:gridSpan w:val="4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8813AC" w:rsidRPr="008813AC" w:rsidRDefault="008813AC" w:rsidP="008813AC">
            <w:proofErr w:type="gramStart"/>
            <w:r w:rsidRPr="008813AC">
              <w:t>Контроль за</w:t>
            </w:r>
            <w:proofErr w:type="gramEnd"/>
            <w:r w:rsidRPr="008813AC">
              <w:t xml:space="preserve"> выходом сотрудников на работу. Расстановка кадров.</w:t>
            </w:r>
          </w:p>
          <w:p w:rsidR="00A542AA" w:rsidRPr="00D516B4" w:rsidRDefault="008813AC" w:rsidP="008813AC">
            <w:r>
              <w:t>С</w:t>
            </w:r>
            <w:r w:rsidRPr="008813AC">
              <w:t xml:space="preserve">овещание </w:t>
            </w:r>
            <w:r>
              <w:t>при руководителе</w:t>
            </w:r>
            <w:r w:rsidRPr="008813AC">
              <w:t xml:space="preserve"> (обсуждение воспитательно-образовательной работы, хозяйственных вопросов, обсуждение вопросов по поставке продуктов питания, заболеваемости детей)</w:t>
            </w:r>
            <w:proofErr w:type="gramStart"/>
            <w:r w:rsidRPr="008813AC">
              <w:t>.</w:t>
            </w:r>
            <w:r w:rsidR="00A542AA" w:rsidRPr="00D516B4">
              <w:t>О</w:t>
            </w:r>
            <w:proofErr w:type="gramEnd"/>
            <w:r w:rsidR="00A542AA" w:rsidRPr="00D516B4">
              <w:t xml:space="preserve">перативный и предупредительный контроль за деятельностью сотрудников. </w:t>
            </w:r>
          </w:p>
        </w:tc>
      </w:tr>
      <w:tr w:rsidR="00A542AA" w:rsidTr="00946F33">
        <w:trPr>
          <w:trHeight w:val="456"/>
          <w:tblCellSpacing w:w="0" w:type="dxa"/>
          <w:jc w:val="center"/>
        </w:trPr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946F33" w:rsidRPr="00E70B56" w:rsidRDefault="00A542AA" w:rsidP="001A2CA3">
            <w:pPr>
              <w:rPr>
                <w:b/>
                <w:sz w:val="18"/>
                <w:szCs w:val="18"/>
              </w:rPr>
            </w:pPr>
            <w:r w:rsidRPr="00E70B56">
              <w:rPr>
                <w:b/>
                <w:sz w:val="18"/>
                <w:szCs w:val="18"/>
              </w:rPr>
              <w:t xml:space="preserve">2-ая </w:t>
            </w:r>
          </w:p>
          <w:p w:rsidR="00A542AA" w:rsidRPr="00E70B56" w:rsidRDefault="00A542AA" w:rsidP="001A2CA3">
            <w:pPr>
              <w:rPr>
                <w:sz w:val="18"/>
                <w:szCs w:val="18"/>
              </w:rPr>
            </w:pPr>
            <w:r w:rsidRPr="00E70B56">
              <w:rPr>
                <w:sz w:val="18"/>
                <w:szCs w:val="18"/>
              </w:rPr>
              <w:t>половина дня</w:t>
            </w:r>
          </w:p>
        </w:tc>
        <w:tc>
          <w:tcPr>
            <w:tcW w:w="0" w:type="auto"/>
            <w:gridSpan w:val="4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8813AC" w:rsidP="008813AC">
            <w:r w:rsidRPr="008813AC">
              <w:t>Приём сотрудников</w:t>
            </w:r>
            <w:r>
              <w:t>.  И</w:t>
            </w:r>
            <w:r w:rsidRPr="008813AC">
              <w:t xml:space="preserve">ндивидуальная работа с </w:t>
            </w:r>
            <w:r>
              <w:t>педагогами,</w:t>
            </w:r>
            <w:r w:rsidRPr="00D516B4">
              <w:t xml:space="preserve"> оказание помощи в группах.</w:t>
            </w:r>
            <w:r>
              <w:t xml:space="preserve"> </w:t>
            </w:r>
            <w:r w:rsidR="00A542AA" w:rsidRPr="00D516B4">
              <w:t>Работа с документацией.</w:t>
            </w:r>
          </w:p>
        </w:tc>
      </w:tr>
      <w:tr w:rsidR="00A542AA" w:rsidTr="001A2CA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shd w:val="clear" w:color="auto" w:fill="A8D7D7"/>
            <w:vAlign w:val="center"/>
          </w:tcPr>
          <w:p w:rsidR="00A542AA" w:rsidRPr="00946F33" w:rsidRDefault="00A542AA" w:rsidP="001A2CA3">
            <w:pPr>
              <w:jc w:val="center"/>
            </w:pPr>
            <w:r w:rsidRPr="00946F33">
              <w:rPr>
                <w:b/>
                <w:bCs/>
              </w:rPr>
              <w:t>Вторник</w:t>
            </w:r>
          </w:p>
        </w:tc>
      </w:tr>
      <w:tr w:rsidR="00A542AA" w:rsidTr="001A2C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946F33" w:rsidRPr="00E70B56" w:rsidRDefault="00A542AA" w:rsidP="001A2CA3">
            <w:pPr>
              <w:rPr>
                <w:b/>
                <w:sz w:val="18"/>
                <w:szCs w:val="18"/>
              </w:rPr>
            </w:pPr>
            <w:r w:rsidRPr="00E70B56">
              <w:rPr>
                <w:b/>
                <w:sz w:val="18"/>
                <w:szCs w:val="18"/>
              </w:rPr>
              <w:t xml:space="preserve">1-ая </w:t>
            </w:r>
          </w:p>
          <w:p w:rsidR="00A542AA" w:rsidRPr="00E70B56" w:rsidRDefault="00A542AA" w:rsidP="001A2CA3">
            <w:pPr>
              <w:rPr>
                <w:sz w:val="18"/>
                <w:szCs w:val="18"/>
              </w:rPr>
            </w:pPr>
            <w:r w:rsidRPr="00E70B56">
              <w:rPr>
                <w:sz w:val="18"/>
                <w:szCs w:val="18"/>
              </w:rPr>
              <w:t>половина дня</w:t>
            </w:r>
          </w:p>
        </w:tc>
        <w:tc>
          <w:tcPr>
            <w:tcW w:w="0" w:type="auto"/>
            <w:gridSpan w:val="4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8813AC" w:rsidRDefault="008813AC" w:rsidP="008813AC">
            <w:r w:rsidRPr="008813AC">
              <w:t>Контроль выполнения приказов.</w:t>
            </w:r>
          </w:p>
          <w:p w:rsidR="008813AC" w:rsidRPr="008813AC" w:rsidRDefault="008813AC" w:rsidP="008813AC">
            <w:r w:rsidRPr="00393517">
              <w:t xml:space="preserve"> Работа с заведующ</w:t>
            </w:r>
            <w:r>
              <w:t>им хозяйством</w:t>
            </w:r>
            <w:r w:rsidRPr="00393517">
              <w:t>.</w:t>
            </w:r>
          </w:p>
          <w:p w:rsidR="00A542AA" w:rsidRPr="00D516B4" w:rsidRDefault="008813AC" w:rsidP="001A2CA3">
            <w:r w:rsidRPr="00D516B4">
              <w:t>Административно-хозяйственная работа.</w:t>
            </w:r>
          </w:p>
        </w:tc>
      </w:tr>
      <w:tr w:rsidR="00A542AA" w:rsidTr="001A2C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946F33" w:rsidRPr="00E70B56" w:rsidRDefault="00A542AA" w:rsidP="001A2CA3">
            <w:pPr>
              <w:rPr>
                <w:b/>
                <w:sz w:val="18"/>
                <w:szCs w:val="18"/>
              </w:rPr>
            </w:pPr>
            <w:r w:rsidRPr="00E70B56">
              <w:rPr>
                <w:b/>
                <w:sz w:val="18"/>
                <w:szCs w:val="18"/>
              </w:rPr>
              <w:t xml:space="preserve">2-ая </w:t>
            </w:r>
          </w:p>
          <w:p w:rsidR="00A542AA" w:rsidRPr="00E70B56" w:rsidRDefault="00A542AA" w:rsidP="001A2CA3">
            <w:pPr>
              <w:rPr>
                <w:sz w:val="18"/>
                <w:szCs w:val="18"/>
              </w:rPr>
            </w:pPr>
            <w:r w:rsidRPr="00E70B56">
              <w:rPr>
                <w:sz w:val="18"/>
                <w:szCs w:val="18"/>
              </w:rPr>
              <w:t>половина дня</w:t>
            </w:r>
          </w:p>
        </w:tc>
        <w:tc>
          <w:tcPr>
            <w:tcW w:w="0" w:type="auto"/>
            <w:gridSpan w:val="4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8813AC" w:rsidRDefault="00A542AA" w:rsidP="008813AC">
            <w:r w:rsidRPr="00D516B4">
              <w:t xml:space="preserve">Решение текущих дел. </w:t>
            </w:r>
          </w:p>
          <w:p w:rsidR="00A542AA" w:rsidRPr="00D516B4" w:rsidRDefault="00A542AA" w:rsidP="00E70B56">
            <w:r w:rsidRPr="00D516B4">
              <w:t xml:space="preserve">Подготовка к </w:t>
            </w:r>
            <w:r w:rsidR="00E70B56">
              <w:t xml:space="preserve">совещаниям </w:t>
            </w:r>
            <w:r w:rsidR="008813AC">
              <w:t>(</w:t>
            </w:r>
            <w:r w:rsidR="00E70B56" w:rsidRPr="00D516B4">
              <w:t>педсовету</w:t>
            </w:r>
            <w:r w:rsidR="00E70B56">
              <w:t xml:space="preserve">, </w:t>
            </w:r>
            <w:r w:rsidR="008813AC">
              <w:t>семинарам,</w:t>
            </w:r>
            <w:r w:rsidR="00B91757">
              <w:t xml:space="preserve"> </w:t>
            </w:r>
            <w:r w:rsidR="00E70B56">
              <w:t xml:space="preserve">консультациям,  </w:t>
            </w:r>
            <w:r w:rsidR="00B91757">
              <w:t>родительским собраниям)</w:t>
            </w:r>
            <w:r w:rsidRPr="00D516B4">
              <w:t xml:space="preserve">. </w:t>
            </w:r>
          </w:p>
        </w:tc>
      </w:tr>
      <w:tr w:rsidR="00A542AA" w:rsidTr="001A2CA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shd w:val="clear" w:color="auto" w:fill="A8D7D7"/>
            <w:vAlign w:val="center"/>
          </w:tcPr>
          <w:p w:rsidR="00A542AA" w:rsidRPr="00D516B4" w:rsidRDefault="00A542AA" w:rsidP="001A2CA3">
            <w:pPr>
              <w:jc w:val="center"/>
            </w:pPr>
            <w:r w:rsidRPr="00D516B4">
              <w:rPr>
                <w:b/>
                <w:bCs/>
              </w:rPr>
              <w:t>Среда</w:t>
            </w:r>
          </w:p>
        </w:tc>
      </w:tr>
      <w:tr w:rsidR="00A542AA" w:rsidTr="001A2C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946F33" w:rsidRPr="00E70B56" w:rsidRDefault="00A542AA" w:rsidP="00946F33">
            <w:pPr>
              <w:rPr>
                <w:b/>
                <w:sz w:val="18"/>
                <w:szCs w:val="18"/>
              </w:rPr>
            </w:pPr>
            <w:r w:rsidRPr="00E70B56">
              <w:rPr>
                <w:b/>
                <w:sz w:val="18"/>
                <w:szCs w:val="18"/>
              </w:rPr>
              <w:t>1-ая</w:t>
            </w:r>
          </w:p>
          <w:p w:rsidR="00A542AA" w:rsidRPr="00E70B56" w:rsidRDefault="00A542AA" w:rsidP="00946F33">
            <w:pPr>
              <w:rPr>
                <w:sz w:val="18"/>
                <w:szCs w:val="18"/>
              </w:rPr>
            </w:pPr>
            <w:r w:rsidRPr="00E70B56">
              <w:rPr>
                <w:sz w:val="18"/>
                <w:szCs w:val="18"/>
              </w:rPr>
              <w:t>половина дня</w:t>
            </w:r>
          </w:p>
        </w:tc>
        <w:tc>
          <w:tcPr>
            <w:tcW w:w="0" w:type="auto"/>
            <w:gridSpan w:val="4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546B6B"/>
            </w:tcBorders>
            <w:vAlign w:val="center"/>
          </w:tcPr>
          <w:p w:rsidR="00B91757" w:rsidRDefault="00B91757" w:rsidP="001A2CA3">
            <w:r w:rsidRPr="00393517">
              <w:t xml:space="preserve">Работа с кладовщиком по поставке продуктов питания в ДОУ. </w:t>
            </w:r>
          </w:p>
          <w:p w:rsidR="00A542AA" w:rsidRPr="00D516B4" w:rsidRDefault="00B91757" w:rsidP="001A2CA3">
            <w:r w:rsidRPr="00393517">
              <w:t>Контроль охраны труда и противопожарной безопасности в ДОУ.</w:t>
            </w:r>
          </w:p>
        </w:tc>
      </w:tr>
      <w:tr w:rsidR="00B91757" w:rsidTr="0059106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8D7D7"/>
              <w:left w:val="outset" w:sz="6" w:space="0" w:color="A8D7D7"/>
              <w:right w:val="outset" w:sz="6" w:space="0" w:color="A8D7D7"/>
            </w:tcBorders>
            <w:vAlign w:val="center"/>
          </w:tcPr>
          <w:p w:rsidR="00946F33" w:rsidRPr="00E70B56" w:rsidRDefault="00B91757" w:rsidP="001A2CA3">
            <w:pPr>
              <w:rPr>
                <w:b/>
                <w:sz w:val="18"/>
                <w:szCs w:val="18"/>
              </w:rPr>
            </w:pPr>
            <w:r w:rsidRPr="00E70B56">
              <w:rPr>
                <w:b/>
                <w:sz w:val="18"/>
                <w:szCs w:val="18"/>
              </w:rPr>
              <w:t xml:space="preserve">2-ая </w:t>
            </w:r>
          </w:p>
          <w:p w:rsidR="00B91757" w:rsidRPr="00E70B56" w:rsidRDefault="00B91757" w:rsidP="001A2CA3">
            <w:pPr>
              <w:rPr>
                <w:sz w:val="18"/>
                <w:szCs w:val="18"/>
              </w:rPr>
            </w:pPr>
            <w:r w:rsidRPr="00E70B56">
              <w:rPr>
                <w:sz w:val="18"/>
                <w:szCs w:val="18"/>
              </w:rPr>
              <w:t>половина дня</w:t>
            </w: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B91757" w:rsidRPr="00D516B4" w:rsidRDefault="00946F33" w:rsidP="001A2CA3">
            <w:r w:rsidRPr="00D516B4">
              <w:t xml:space="preserve">Педсовет (1 раз в </w:t>
            </w:r>
            <w:r>
              <w:t xml:space="preserve">3 </w:t>
            </w:r>
            <w:r w:rsidRPr="00D516B4">
              <w:t>месяца). Заседание родительского комитета.</w:t>
            </w: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B91757" w:rsidRPr="00D516B4" w:rsidRDefault="00B91757" w:rsidP="001A2CA3">
            <w:r w:rsidRPr="00D516B4">
              <w:t>Консультации</w:t>
            </w: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B91757" w:rsidRPr="00D516B4" w:rsidRDefault="00B91757" w:rsidP="001A2CA3">
            <w:r w:rsidRPr="00D516B4">
              <w:t>Семинары</w:t>
            </w: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B91757" w:rsidRPr="00D516B4" w:rsidRDefault="00B91757" w:rsidP="001A2CA3">
            <w:r w:rsidRPr="00D516B4">
              <w:t>Разработка плана работы на следующий месяц</w:t>
            </w:r>
          </w:p>
        </w:tc>
      </w:tr>
      <w:tr w:rsidR="00946F33" w:rsidTr="00946F33">
        <w:trPr>
          <w:trHeight w:val="417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8D7D7"/>
              <w:right w:val="outset" w:sz="6" w:space="0" w:color="A8D7D7"/>
            </w:tcBorders>
            <w:vAlign w:val="center"/>
          </w:tcPr>
          <w:p w:rsidR="00946F33" w:rsidRPr="00946F33" w:rsidRDefault="00946F33" w:rsidP="001A2CA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8D7D7"/>
              <w:left w:val="outset" w:sz="6" w:space="0" w:color="A8D7D7"/>
              <w:bottom w:val="outset" w:sz="6" w:space="0" w:color="92D050"/>
              <w:right w:val="outset" w:sz="6" w:space="0" w:color="546B6B"/>
            </w:tcBorders>
            <w:vAlign w:val="center"/>
          </w:tcPr>
          <w:p w:rsidR="00946F33" w:rsidRPr="00D516B4" w:rsidRDefault="00946F33" w:rsidP="001A2CA3">
            <w:r w:rsidRPr="00D516B4">
              <w:t>Работа по укреплению учебно-материальной базы учреждения</w:t>
            </w:r>
          </w:p>
        </w:tc>
      </w:tr>
      <w:tr w:rsidR="00B91757" w:rsidTr="00B91757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B91757" w:rsidRPr="00946F33" w:rsidRDefault="00B91757" w:rsidP="001A2CA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92D050"/>
              <w:left w:val="outset" w:sz="6" w:space="0" w:color="A8D7D7"/>
              <w:bottom w:val="outset" w:sz="6" w:space="0" w:color="A8D7D7"/>
              <w:right w:val="outset" w:sz="6" w:space="0" w:color="546B6B"/>
            </w:tcBorders>
            <w:vAlign w:val="center"/>
          </w:tcPr>
          <w:p w:rsidR="00B91757" w:rsidRPr="00D516B4" w:rsidRDefault="00B91757" w:rsidP="00B91757">
            <w:r w:rsidRPr="00393517">
              <w:t>Приём родителей (с 1</w:t>
            </w:r>
            <w:r>
              <w:t>5</w:t>
            </w:r>
            <w:r w:rsidRPr="00393517">
              <w:t>.00 до 18.00) и граждан по личным вопросам.</w:t>
            </w:r>
          </w:p>
        </w:tc>
      </w:tr>
      <w:tr w:rsidR="00A542AA" w:rsidTr="001A2CA3">
        <w:trPr>
          <w:trHeight w:val="113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shd w:val="clear" w:color="auto" w:fill="A8D7D7"/>
            <w:vAlign w:val="center"/>
          </w:tcPr>
          <w:p w:rsidR="00A542AA" w:rsidRPr="00E70B56" w:rsidRDefault="00A542AA" w:rsidP="00E70B56">
            <w:pPr>
              <w:jc w:val="center"/>
            </w:pPr>
            <w:r w:rsidRPr="00E70B56">
              <w:rPr>
                <w:b/>
                <w:bCs/>
              </w:rPr>
              <w:lastRenderedPageBreak/>
              <w:t>Четверг</w:t>
            </w:r>
          </w:p>
        </w:tc>
      </w:tr>
      <w:tr w:rsidR="00A542AA" w:rsidTr="001A2C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946F33" w:rsidRPr="00E70B56" w:rsidRDefault="00A542AA" w:rsidP="001A2CA3">
            <w:pPr>
              <w:rPr>
                <w:b/>
                <w:sz w:val="18"/>
                <w:szCs w:val="18"/>
              </w:rPr>
            </w:pPr>
            <w:r w:rsidRPr="00E70B56">
              <w:rPr>
                <w:b/>
                <w:sz w:val="18"/>
                <w:szCs w:val="18"/>
              </w:rPr>
              <w:t xml:space="preserve">1-ая </w:t>
            </w:r>
          </w:p>
          <w:p w:rsidR="00A542AA" w:rsidRPr="00E70B56" w:rsidRDefault="00A542AA" w:rsidP="001A2CA3">
            <w:pPr>
              <w:rPr>
                <w:sz w:val="18"/>
                <w:szCs w:val="18"/>
              </w:rPr>
            </w:pPr>
            <w:r w:rsidRPr="00E70B56">
              <w:rPr>
                <w:sz w:val="18"/>
                <w:szCs w:val="18"/>
              </w:rPr>
              <w:t>половина дня</w:t>
            </w:r>
          </w:p>
        </w:tc>
        <w:tc>
          <w:tcPr>
            <w:tcW w:w="0" w:type="auto"/>
            <w:gridSpan w:val="4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946F33" w:rsidP="001A2CA3">
            <w:r w:rsidRPr="00D516B4">
              <w:t>Фронтальный контроль за воспитательно-образовательной работой с детьми.</w:t>
            </w:r>
            <w:r>
              <w:t xml:space="preserve"> </w:t>
            </w:r>
            <w:r w:rsidR="00A542AA" w:rsidRPr="00D516B4">
              <w:t xml:space="preserve">Наблюдение и анализ воспитательно-образовательной работы с детьми в разных возрастных группах. </w:t>
            </w:r>
            <w:r w:rsidR="00B91757" w:rsidRPr="00393517">
              <w:t>Контроль работы технического персонала.</w:t>
            </w:r>
          </w:p>
        </w:tc>
      </w:tr>
      <w:tr w:rsidR="00A542AA" w:rsidTr="001A2C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946F33" w:rsidRPr="00E70B56" w:rsidRDefault="00A542AA" w:rsidP="001A2CA3">
            <w:pPr>
              <w:rPr>
                <w:b/>
                <w:sz w:val="18"/>
                <w:szCs w:val="18"/>
              </w:rPr>
            </w:pPr>
            <w:r w:rsidRPr="00E70B56">
              <w:rPr>
                <w:b/>
                <w:sz w:val="18"/>
                <w:szCs w:val="18"/>
              </w:rPr>
              <w:t xml:space="preserve">2-ая </w:t>
            </w:r>
          </w:p>
          <w:p w:rsidR="00A542AA" w:rsidRPr="00E70B56" w:rsidRDefault="00A542AA" w:rsidP="001A2CA3">
            <w:pPr>
              <w:rPr>
                <w:sz w:val="18"/>
                <w:szCs w:val="18"/>
              </w:rPr>
            </w:pPr>
            <w:r w:rsidRPr="00E70B56">
              <w:rPr>
                <w:sz w:val="18"/>
                <w:szCs w:val="18"/>
              </w:rPr>
              <w:t>половина дня</w:t>
            </w:r>
          </w:p>
        </w:tc>
        <w:tc>
          <w:tcPr>
            <w:tcW w:w="0" w:type="auto"/>
            <w:gridSpan w:val="4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E70B56" w:rsidRDefault="00A542AA" w:rsidP="00B91757">
            <w:r w:rsidRPr="00D516B4">
              <w:t xml:space="preserve">Работа с документацией. </w:t>
            </w:r>
          </w:p>
          <w:p w:rsidR="00E70B56" w:rsidRDefault="00A542AA" w:rsidP="00B91757">
            <w:r w:rsidRPr="00D516B4">
              <w:t>Работа в методическом кабинете.</w:t>
            </w:r>
          </w:p>
          <w:p w:rsidR="00A542AA" w:rsidRPr="00D516B4" w:rsidRDefault="00A542AA" w:rsidP="00B91757">
            <w:r w:rsidRPr="00D516B4">
              <w:t xml:space="preserve"> Административно-хозяйственная работа. </w:t>
            </w:r>
          </w:p>
        </w:tc>
      </w:tr>
      <w:tr w:rsidR="00A542AA" w:rsidTr="001A2CA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shd w:val="clear" w:color="auto" w:fill="A8D7D7"/>
            <w:vAlign w:val="center"/>
          </w:tcPr>
          <w:p w:rsidR="00A542AA" w:rsidRPr="00D516B4" w:rsidRDefault="00A542AA" w:rsidP="001A2CA3">
            <w:pPr>
              <w:jc w:val="center"/>
            </w:pPr>
            <w:r w:rsidRPr="00D516B4">
              <w:rPr>
                <w:b/>
                <w:bCs/>
              </w:rPr>
              <w:t>Пятница</w:t>
            </w:r>
          </w:p>
        </w:tc>
      </w:tr>
      <w:tr w:rsidR="00A542AA" w:rsidTr="00946F33">
        <w:trPr>
          <w:trHeight w:val="791"/>
          <w:tblCellSpacing w:w="0" w:type="dxa"/>
          <w:jc w:val="center"/>
        </w:trPr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946F33" w:rsidRPr="00E70B56" w:rsidRDefault="00A542AA" w:rsidP="001A2CA3">
            <w:pPr>
              <w:rPr>
                <w:b/>
                <w:sz w:val="18"/>
                <w:szCs w:val="18"/>
              </w:rPr>
            </w:pPr>
            <w:r w:rsidRPr="00E70B56">
              <w:rPr>
                <w:b/>
                <w:sz w:val="18"/>
                <w:szCs w:val="18"/>
              </w:rPr>
              <w:t>1-ая</w:t>
            </w:r>
          </w:p>
          <w:p w:rsidR="00A542AA" w:rsidRPr="00946F33" w:rsidRDefault="00A542AA" w:rsidP="001A2CA3">
            <w:pPr>
              <w:rPr>
                <w:sz w:val="16"/>
                <w:szCs w:val="16"/>
              </w:rPr>
            </w:pPr>
            <w:r w:rsidRPr="00E70B56">
              <w:rPr>
                <w:sz w:val="18"/>
                <w:szCs w:val="18"/>
              </w:rPr>
              <w:t xml:space="preserve"> половина дня</w:t>
            </w:r>
          </w:p>
        </w:tc>
        <w:tc>
          <w:tcPr>
            <w:tcW w:w="0" w:type="auto"/>
            <w:gridSpan w:val="4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546B6B"/>
            </w:tcBorders>
            <w:vAlign w:val="center"/>
          </w:tcPr>
          <w:p w:rsidR="00A542AA" w:rsidRPr="00D516B4" w:rsidRDefault="00946F33" w:rsidP="001A2CA3">
            <w:r w:rsidRPr="00393517">
              <w:t xml:space="preserve">Взаимодействие с делопроизводителем (по </w:t>
            </w:r>
            <w:r>
              <w:t xml:space="preserve">ведению личных дел сотрудников, </w:t>
            </w:r>
            <w:r w:rsidRPr="00393517">
              <w:t>оформлению компенсации части родительской платы за содержание ребенка в детском саду</w:t>
            </w:r>
            <w:r>
              <w:t xml:space="preserve"> и др.</w:t>
            </w:r>
            <w:r w:rsidRPr="00393517">
              <w:t>), контроль финансовой деятельности ДОУ.</w:t>
            </w:r>
          </w:p>
        </w:tc>
      </w:tr>
      <w:tr w:rsidR="00A542AA" w:rsidTr="00946F33">
        <w:trPr>
          <w:trHeight w:val="962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946F33" w:rsidRPr="00E70B56" w:rsidRDefault="00A542AA" w:rsidP="001A2CA3">
            <w:pPr>
              <w:rPr>
                <w:b/>
                <w:sz w:val="18"/>
                <w:szCs w:val="18"/>
              </w:rPr>
            </w:pPr>
            <w:r w:rsidRPr="00E70B56">
              <w:rPr>
                <w:b/>
                <w:sz w:val="18"/>
                <w:szCs w:val="18"/>
              </w:rPr>
              <w:t xml:space="preserve">2-ая </w:t>
            </w:r>
          </w:p>
          <w:p w:rsidR="00A542AA" w:rsidRPr="00946F33" w:rsidRDefault="00A542AA" w:rsidP="001A2CA3">
            <w:pPr>
              <w:rPr>
                <w:sz w:val="16"/>
                <w:szCs w:val="16"/>
              </w:rPr>
            </w:pPr>
            <w:r w:rsidRPr="00E70B56">
              <w:rPr>
                <w:sz w:val="18"/>
                <w:szCs w:val="18"/>
              </w:rPr>
              <w:t>половина дня</w:t>
            </w:r>
          </w:p>
        </w:tc>
        <w:tc>
          <w:tcPr>
            <w:tcW w:w="0" w:type="auto"/>
            <w:gridSpan w:val="3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single" w:sz="4" w:space="0" w:color="92D050"/>
            </w:tcBorders>
            <w:vAlign w:val="center"/>
          </w:tcPr>
          <w:p w:rsidR="00A542AA" w:rsidRPr="00D516B4" w:rsidRDefault="00A542AA" w:rsidP="001A2CA3">
            <w:r w:rsidRPr="00D516B4">
              <w:t>Совещание административно-хозяйственного аппарата  планированию работы на неделю (обсуждение воспитательно-образовательной работы, хозяйственных вопросов, обсуждение вопросов по поставке продуктов питания, заболеваемости детей).</w:t>
            </w:r>
          </w:p>
        </w:tc>
        <w:tc>
          <w:tcPr>
            <w:tcW w:w="0" w:type="auto"/>
            <w:vMerge w:val="restart"/>
            <w:tcBorders>
              <w:top w:val="outset" w:sz="6" w:space="0" w:color="A8D7D7"/>
              <w:left w:val="outset" w:sz="6" w:space="0" w:color="92D050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A542AA" w:rsidP="001A2CA3">
            <w:r w:rsidRPr="00D516B4">
              <w:t>Коллективные просмотры, подготовка к методическим мероприятиям.</w:t>
            </w:r>
          </w:p>
        </w:tc>
      </w:tr>
      <w:tr w:rsidR="00A542AA" w:rsidTr="00946F3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Default="00A542AA" w:rsidP="001A2C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A542AA" w:rsidP="001A2CA3">
            <w:r w:rsidRPr="00D516B4">
              <w:t> </w:t>
            </w:r>
            <w:r w:rsidR="00946F33">
              <w:t>Совещания Совета МБДОУ.</w:t>
            </w: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A542AA" w:rsidP="001A2CA3">
            <w:r w:rsidRPr="00D516B4">
              <w:t>Профсоюзные собрания.</w:t>
            </w: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single" w:sz="4" w:space="0" w:color="92D050"/>
            </w:tcBorders>
            <w:vAlign w:val="center"/>
          </w:tcPr>
          <w:p w:rsidR="00A542AA" w:rsidRPr="00D516B4" w:rsidRDefault="00A542AA" w:rsidP="001A2CA3">
            <w:r w:rsidRPr="00D516B4">
              <w:t>Производственные совещания.</w:t>
            </w:r>
          </w:p>
        </w:tc>
        <w:tc>
          <w:tcPr>
            <w:tcW w:w="0" w:type="auto"/>
            <w:vMerge/>
            <w:tcBorders>
              <w:top w:val="outset" w:sz="6" w:space="0" w:color="A8D7D7"/>
              <w:left w:val="outset" w:sz="6" w:space="0" w:color="92D050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A542AA" w:rsidP="001A2CA3"/>
        </w:tc>
      </w:tr>
      <w:tr w:rsidR="00A542AA" w:rsidTr="001A2CA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Default="00A542AA" w:rsidP="001A2C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A542AA" w:rsidP="001A2CA3">
            <w:r w:rsidRPr="00D516B4">
              <w:t>Родительские собрания в группах (один раз в квартал).</w:t>
            </w:r>
          </w:p>
        </w:tc>
      </w:tr>
      <w:tr w:rsidR="00A542AA" w:rsidTr="001A2CA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Default="00A542AA" w:rsidP="001A2C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A542AA" w:rsidP="001A2CA3">
            <w:r w:rsidRPr="00D516B4">
              <w:t>3-ого года жизни</w:t>
            </w: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A542AA" w:rsidP="001A2CA3">
            <w:r w:rsidRPr="00D516B4">
              <w:t>4-ого года жизни</w:t>
            </w: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A542AA" w:rsidP="001A2CA3">
            <w:r w:rsidRPr="00D516B4">
              <w:t>5-его года жизни</w:t>
            </w:r>
          </w:p>
        </w:tc>
        <w:tc>
          <w:tcPr>
            <w:tcW w:w="0" w:type="auto"/>
            <w:tcBorders>
              <w:top w:val="outset" w:sz="6" w:space="0" w:color="A8D7D7"/>
              <w:left w:val="outset" w:sz="6" w:space="0" w:color="A8D7D7"/>
              <w:bottom w:val="outset" w:sz="6" w:space="0" w:color="A8D7D7"/>
              <w:right w:val="outset" w:sz="6" w:space="0" w:color="A8D7D7"/>
            </w:tcBorders>
            <w:vAlign w:val="center"/>
          </w:tcPr>
          <w:p w:rsidR="00A542AA" w:rsidRPr="00D516B4" w:rsidRDefault="00A542AA" w:rsidP="001A2CA3">
            <w:r w:rsidRPr="00D516B4">
              <w:t>6-ого года жизни</w:t>
            </w:r>
          </w:p>
        </w:tc>
      </w:tr>
    </w:tbl>
    <w:p w:rsidR="00A542AA" w:rsidRDefault="00A542AA" w:rsidP="00A542AA"/>
    <w:p w:rsidR="00A542AA" w:rsidRDefault="00A542AA" w:rsidP="00A542AA"/>
    <w:p w:rsidR="00A542AA" w:rsidRPr="006C0A06" w:rsidRDefault="00A542AA" w:rsidP="00A542AA">
      <w:pPr>
        <w:jc w:val="center"/>
      </w:pPr>
      <w:r>
        <w:t xml:space="preserve">Заведующий МБДОУ – детский сад комбинированного вида № 18      /__________/   О.С. </w:t>
      </w:r>
      <w:proofErr w:type="gramStart"/>
      <w:r>
        <w:t>Круглая</w:t>
      </w:r>
      <w:proofErr w:type="gramEnd"/>
      <w:r>
        <w:t xml:space="preserve">   </w:t>
      </w:r>
    </w:p>
    <w:p w:rsidR="00D26E19" w:rsidRDefault="00D26E19"/>
    <w:sectPr w:rsidR="00D26E19" w:rsidSect="00946F33">
      <w:pgSz w:w="16838" w:h="11906" w:orient="landscape"/>
      <w:pgMar w:top="709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542AA"/>
    <w:rsid w:val="00005D93"/>
    <w:rsid w:val="0001525D"/>
    <w:rsid w:val="000239EA"/>
    <w:rsid w:val="00077E6B"/>
    <w:rsid w:val="00086CEC"/>
    <w:rsid w:val="00096369"/>
    <w:rsid w:val="000A099D"/>
    <w:rsid w:val="000E60A5"/>
    <w:rsid w:val="0010652B"/>
    <w:rsid w:val="00113892"/>
    <w:rsid w:val="001313D7"/>
    <w:rsid w:val="00183C85"/>
    <w:rsid w:val="001851E0"/>
    <w:rsid w:val="001975B5"/>
    <w:rsid w:val="001B0321"/>
    <w:rsid w:val="001D2DBD"/>
    <w:rsid w:val="001F53A9"/>
    <w:rsid w:val="001F7479"/>
    <w:rsid w:val="002004F3"/>
    <w:rsid w:val="002058B8"/>
    <w:rsid w:val="00214502"/>
    <w:rsid w:val="00217A50"/>
    <w:rsid w:val="00233034"/>
    <w:rsid w:val="00244302"/>
    <w:rsid w:val="00255619"/>
    <w:rsid w:val="002669B2"/>
    <w:rsid w:val="00284FBC"/>
    <w:rsid w:val="002856C3"/>
    <w:rsid w:val="002C77D3"/>
    <w:rsid w:val="002D08E8"/>
    <w:rsid w:val="002E0D81"/>
    <w:rsid w:val="002E5AF4"/>
    <w:rsid w:val="00304F45"/>
    <w:rsid w:val="00313F96"/>
    <w:rsid w:val="00321F44"/>
    <w:rsid w:val="003618C2"/>
    <w:rsid w:val="00366A27"/>
    <w:rsid w:val="00373068"/>
    <w:rsid w:val="0039287A"/>
    <w:rsid w:val="00396D31"/>
    <w:rsid w:val="003A3DE3"/>
    <w:rsid w:val="003D3406"/>
    <w:rsid w:val="003D59CC"/>
    <w:rsid w:val="003E17DC"/>
    <w:rsid w:val="003E4B75"/>
    <w:rsid w:val="00406281"/>
    <w:rsid w:val="0042404E"/>
    <w:rsid w:val="004260D1"/>
    <w:rsid w:val="004370B7"/>
    <w:rsid w:val="00456A8D"/>
    <w:rsid w:val="00475D4C"/>
    <w:rsid w:val="00476EFE"/>
    <w:rsid w:val="004807B5"/>
    <w:rsid w:val="004A1748"/>
    <w:rsid w:val="004B4FEF"/>
    <w:rsid w:val="004C1780"/>
    <w:rsid w:val="004D492C"/>
    <w:rsid w:val="004E4106"/>
    <w:rsid w:val="004F5843"/>
    <w:rsid w:val="005018C2"/>
    <w:rsid w:val="005077B9"/>
    <w:rsid w:val="00515511"/>
    <w:rsid w:val="00517871"/>
    <w:rsid w:val="00524842"/>
    <w:rsid w:val="00525C5B"/>
    <w:rsid w:val="00543A5F"/>
    <w:rsid w:val="00562642"/>
    <w:rsid w:val="00582E8A"/>
    <w:rsid w:val="005B0380"/>
    <w:rsid w:val="005C5BDD"/>
    <w:rsid w:val="005F169F"/>
    <w:rsid w:val="005F257E"/>
    <w:rsid w:val="006024A6"/>
    <w:rsid w:val="00602DA9"/>
    <w:rsid w:val="006054C5"/>
    <w:rsid w:val="0064444C"/>
    <w:rsid w:val="006531E2"/>
    <w:rsid w:val="00672669"/>
    <w:rsid w:val="00675A3A"/>
    <w:rsid w:val="00682470"/>
    <w:rsid w:val="0068495D"/>
    <w:rsid w:val="006955D1"/>
    <w:rsid w:val="006A10EA"/>
    <w:rsid w:val="006A4917"/>
    <w:rsid w:val="006D20BB"/>
    <w:rsid w:val="006D2F7D"/>
    <w:rsid w:val="006E68BF"/>
    <w:rsid w:val="006E6ABD"/>
    <w:rsid w:val="007053F6"/>
    <w:rsid w:val="00714EC8"/>
    <w:rsid w:val="00735691"/>
    <w:rsid w:val="00735E2D"/>
    <w:rsid w:val="0077013F"/>
    <w:rsid w:val="00773427"/>
    <w:rsid w:val="00792E11"/>
    <w:rsid w:val="00794114"/>
    <w:rsid w:val="007A6445"/>
    <w:rsid w:val="007B0896"/>
    <w:rsid w:val="007B6B7B"/>
    <w:rsid w:val="007E2121"/>
    <w:rsid w:val="007F5CCB"/>
    <w:rsid w:val="00802DE7"/>
    <w:rsid w:val="00813968"/>
    <w:rsid w:val="00823F86"/>
    <w:rsid w:val="00826D51"/>
    <w:rsid w:val="00875C43"/>
    <w:rsid w:val="00880258"/>
    <w:rsid w:val="008813AC"/>
    <w:rsid w:val="008A4EDF"/>
    <w:rsid w:val="008E02E9"/>
    <w:rsid w:val="008E2B8F"/>
    <w:rsid w:val="008F21BE"/>
    <w:rsid w:val="00901C6E"/>
    <w:rsid w:val="00912C2C"/>
    <w:rsid w:val="00913AE0"/>
    <w:rsid w:val="00921726"/>
    <w:rsid w:val="00936098"/>
    <w:rsid w:val="00946367"/>
    <w:rsid w:val="00946F33"/>
    <w:rsid w:val="00951817"/>
    <w:rsid w:val="00953CCD"/>
    <w:rsid w:val="009560E3"/>
    <w:rsid w:val="009568D4"/>
    <w:rsid w:val="00970FC2"/>
    <w:rsid w:val="00985586"/>
    <w:rsid w:val="00990482"/>
    <w:rsid w:val="009924BA"/>
    <w:rsid w:val="009A2439"/>
    <w:rsid w:val="009B05CC"/>
    <w:rsid w:val="00A34B77"/>
    <w:rsid w:val="00A50320"/>
    <w:rsid w:val="00A542AA"/>
    <w:rsid w:val="00A92359"/>
    <w:rsid w:val="00AC1545"/>
    <w:rsid w:val="00AC1DDC"/>
    <w:rsid w:val="00AF0726"/>
    <w:rsid w:val="00AF3F6C"/>
    <w:rsid w:val="00B053AD"/>
    <w:rsid w:val="00B062F4"/>
    <w:rsid w:val="00B17570"/>
    <w:rsid w:val="00B23141"/>
    <w:rsid w:val="00B24546"/>
    <w:rsid w:val="00B353A5"/>
    <w:rsid w:val="00B41612"/>
    <w:rsid w:val="00B45D7E"/>
    <w:rsid w:val="00B63082"/>
    <w:rsid w:val="00B72D3A"/>
    <w:rsid w:val="00B761E8"/>
    <w:rsid w:val="00B7775C"/>
    <w:rsid w:val="00B84124"/>
    <w:rsid w:val="00B91757"/>
    <w:rsid w:val="00BA318F"/>
    <w:rsid w:val="00BA3D13"/>
    <w:rsid w:val="00BC2D26"/>
    <w:rsid w:val="00BD615F"/>
    <w:rsid w:val="00BE2C9A"/>
    <w:rsid w:val="00BF3674"/>
    <w:rsid w:val="00BF4826"/>
    <w:rsid w:val="00C03B4D"/>
    <w:rsid w:val="00C159A8"/>
    <w:rsid w:val="00C22F71"/>
    <w:rsid w:val="00C32622"/>
    <w:rsid w:val="00C56239"/>
    <w:rsid w:val="00C76F23"/>
    <w:rsid w:val="00C85637"/>
    <w:rsid w:val="00C9050D"/>
    <w:rsid w:val="00C93DA1"/>
    <w:rsid w:val="00CB2F67"/>
    <w:rsid w:val="00CB454A"/>
    <w:rsid w:val="00CB5843"/>
    <w:rsid w:val="00CD5BCA"/>
    <w:rsid w:val="00D0041E"/>
    <w:rsid w:val="00D067E5"/>
    <w:rsid w:val="00D06D9D"/>
    <w:rsid w:val="00D15DBE"/>
    <w:rsid w:val="00D15F0E"/>
    <w:rsid w:val="00D26E19"/>
    <w:rsid w:val="00D33087"/>
    <w:rsid w:val="00D5286A"/>
    <w:rsid w:val="00DB70FC"/>
    <w:rsid w:val="00DE359E"/>
    <w:rsid w:val="00DF66E3"/>
    <w:rsid w:val="00DF792F"/>
    <w:rsid w:val="00E05BCA"/>
    <w:rsid w:val="00E17116"/>
    <w:rsid w:val="00E17782"/>
    <w:rsid w:val="00E3418B"/>
    <w:rsid w:val="00E46AC1"/>
    <w:rsid w:val="00E57D85"/>
    <w:rsid w:val="00E6348F"/>
    <w:rsid w:val="00E70B56"/>
    <w:rsid w:val="00E80F05"/>
    <w:rsid w:val="00E87558"/>
    <w:rsid w:val="00E87F85"/>
    <w:rsid w:val="00E920CE"/>
    <w:rsid w:val="00E94782"/>
    <w:rsid w:val="00EA388C"/>
    <w:rsid w:val="00EC61F2"/>
    <w:rsid w:val="00ED1191"/>
    <w:rsid w:val="00ED2EBF"/>
    <w:rsid w:val="00EE3A5C"/>
    <w:rsid w:val="00EE584F"/>
    <w:rsid w:val="00F418EE"/>
    <w:rsid w:val="00F438B1"/>
    <w:rsid w:val="00F715A2"/>
    <w:rsid w:val="00F7353F"/>
    <w:rsid w:val="00F93834"/>
    <w:rsid w:val="00FA7E86"/>
    <w:rsid w:val="00FB6ECE"/>
    <w:rsid w:val="00FE1556"/>
    <w:rsid w:val="00FE2C08"/>
    <w:rsid w:val="00FF1C87"/>
    <w:rsid w:val="00FF1FB8"/>
    <w:rsid w:val="00FF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Станиславовна</cp:lastModifiedBy>
  <cp:revision>2</cp:revision>
  <dcterms:created xsi:type="dcterms:W3CDTF">2014-01-26T09:51:00Z</dcterms:created>
  <dcterms:modified xsi:type="dcterms:W3CDTF">2014-01-26T18:04:00Z</dcterms:modified>
</cp:coreProperties>
</file>